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D" w:rsidRPr="0090456D" w:rsidRDefault="0090456D" w:rsidP="0090456D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6D19E3" w:rsidRPr="004A2855" w:rsidRDefault="006D19E3" w:rsidP="006D19E3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КРАСНОЯРСКИЙ КРАЙ САЯНСКИЙ РАЙОН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Администрация Гладковского сельсовета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4A2855" w:rsidRDefault="006D19E3" w:rsidP="006D19E3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ПОСТАНОВЛЕНИЕ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4A2855" w:rsidRDefault="00212E21" w:rsidP="006D19E3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6D19E3" w:rsidRPr="004A28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D19E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D19E3" w:rsidRPr="004A2855">
        <w:rPr>
          <w:sz w:val="28"/>
          <w:szCs w:val="28"/>
        </w:rPr>
        <w:t xml:space="preserve">                                     с. Гладково             </w:t>
      </w:r>
      <w:r>
        <w:rPr>
          <w:sz w:val="28"/>
          <w:szCs w:val="28"/>
        </w:rPr>
        <w:t xml:space="preserve">                             № 24</w:t>
      </w:r>
      <w:r w:rsidR="006D19E3" w:rsidRPr="004A2855">
        <w:rPr>
          <w:sz w:val="28"/>
          <w:szCs w:val="28"/>
        </w:rPr>
        <w:t>-п</w:t>
      </w:r>
    </w:p>
    <w:p w:rsidR="006D19E3" w:rsidRPr="004A2855" w:rsidRDefault="006D19E3" w:rsidP="006D19E3">
      <w:pPr>
        <w:jc w:val="center"/>
        <w:rPr>
          <w:sz w:val="28"/>
          <w:szCs w:val="28"/>
        </w:rPr>
      </w:pPr>
    </w:p>
    <w:p w:rsidR="006D19E3" w:rsidRPr="006D19E3" w:rsidRDefault="006D19E3" w:rsidP="006D19E3">
      <w:pPr>
        <w:jc w:val="center"/>
        <w:rPr>
          <w:sz w:val="28"/>
          <w:szCs w:val="28"/>
        </w:rPr>
      </w:pPr>
    </w:p>
    <w:p w:rsidR="0090456D" w:rsidRPr="006D19E3" w:rsidRDefault="0090456D" w:rsidP="0090456D">
      <w:pPr>
        <w:tabs>
          <w:tab w:val="left" w:pos="7905"/>
        </w:tabs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 xml:space="preserve">ОБ УТВЕРЖДЕНИИ ПЛАНА ДЕЙСТВИЙ ПО ПРЕДУПРЕЖДЕНИЮ И ЛИКВИДАЦИИ ЧРЕЗВЫЧАЙНЫХ СИТУАЦИЙ НА ТЕРРИТОРИИ </w:t>
      </w:r>
      <w:r w:rsidR="006D19E3">
        <w:rPr>
          <w:b/>
          <w:sz w:val="24"/>
          <w:szCs w:val="24"/>
        </w:rPr>
        <w:t>ГЛАДК</w:t>
      </w:r>
      <w:r w:rsidRPr="006D19E3">
        <w:rPr>
          <w:b/>
          <w:sz w:val="24"/>
          <w:szCs w:val="24"/>
        </w:rPr>
        <w:t>ОВСКОГО СЕЛЬСОВЕТА</w:t>
      </w:r>
    </w:p>
    <w:p w:rsidR="0090456D" w:rsidRPr="0090456D" w:rsidRDefault="0090456D" w:rsidP="0090456D">
      <w:pPr>
        <w:rPr>
          <w:rFonts w:ascii="Arial" w:hAnsi="Arial" w:cs="Arial"/>
          <w:sz w:val="24"/>
          <w:szCs w:val="24"/>
        </w:rPr>
      </w:pPr>
    </w:p>
    <w:p w:rsidR="0090456D" w:rsidRPr="0090456D" w:rsidRDefault="0090456D" w:rsidP="0090456D">
      <w:pPr>
        <w:autoSpaceDE/>
        <w:autoSpaceDN/>
        <w:rPr>
          <w:rFonts w:ascii="Arial" w:hAnsi="Arial" w:cs="Arial"/>
          <w:sz w:val="24"/>
          <w:szCs w:val="24"/>
        </w:rPr>
      </w:pPr>
    </w:p>
    <w:p w:rsidR="0090456D" w:rsidRDefault="0090456D" w:rsidP="006D19E3">
      <w:pPr>
        <w:ind w:firstLine="708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законом Красноярского края от 10.02.2000 г. № 9-631 «О защите населения и территорий Красноярского края от чрезвычайных ситуаций природного и техногенного характера», руководствуясь Уставом </w:t>
      </w:r>
      <w:r w:rsidR="00F41C27">
        <w:rPr>
          <w:sz w:val="28"/>
          <w:szCs w:val="28"/>
        </w:rPr>
        <w:t xml:space="preserve">муниципального образования </w:t>
      </w:r>
      <w:r w:rsidR="006D19E3">
        <w:rPr>
          <w:sz w:val="28"/>
          <w:szCs w:val="28"/>
        </w:rPr>
        <w:t>Гладко</w:t>
      </w:r>
      <w:r w:rsidRPr="006D19E3">
        <w:rPr>
          <w:sz w:val="28"/>
          <w:szCs w:val="28"/>
        </w:rPr>
        <w:t>вск</w:t>
      </w:r>
      <w:r w:rsidR="00F41C27">
        <w:rPr>
          <w:sz w:val="28"/>
          <w:szCs w:val="28"/>
        </w:rPr>
        <w:t>ий</w:t>
      </w:r>
      <w:r w:rsidRPr="006D19E3">
        <w:rPr>
          <w:sz w:val="28"/>
          <w:szCs w:val="28"/>
        </w:rPr>
        <w:t xml:space="preserve"> сельсовет</w:t>
      </w:r>
    </w:p>
    <w:p w:rsidR="006D19E3" w:rsidRPr="006D19E3" w:rsidRDefault="006D19E3" w:rsidP="0090456D">
      <w:pPr>
        <w:jc w:val="both"/>
        <w:rPr>
          <w:sz w:val="28"/>
          <w:szCs w:val="28"/>
        </w:rPr>
      </w:pPr>
    </w:p>
    <w:p w:rsidR="0090456D" w:rsidRDefault="0090456D" w:rsidP="006D19E3">
      <w:pPr>
        <w:jc w:val="center"/>
        <w:rPr>
          <w:b/>
          <w:sz w:val="28"/>
          <w:szCs w:val="28"/>
        </w:rPr>
      </w:pPr>
      <w:r w:rsidRPr="006D19E3">
        <w:rPr>
          <w:b/>
          <w:sz w:val="28"/>
          <w:szCs w:val="28"/>
        </w:rPr>
        <w:t>ПОСТАНОВЛЯЮ:</w:t>
      </w:r>
    </w:p>
    <w:p w:rsidR="006D19E3" w:rsidRPr="006D19E3" w:rsidRDefault="006D19E3" w:rsidP="006D19E3">
      <w:pPr>
        <w:jc w:val="center"/>
        <w:rPr>
          <w:b/>
          <w:sz w:val="28"/>
          <w:szCs w:val="28"/>
        </w:rPr>
      </w:pPr>
    </w:p>
    <w:p w:rsidR="0090456D" w:rsidRPr="006D19E3" w:rsidRDefault="0090456D" w:rsidP="009C2120">
      <w:pPr>
        <w:autoSpaceDE/>
        <w:autoSpaceDN/>
        <w:ind w:firstLine="567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1. Утвердить План действий по предупреждению и ликвидации чрезвычайных ситуаций на территории </w:t>
      </w:r>
      <w:r w:rsidR="006D19E3">
        <w:rPr>
          <w:sz w:val="28"/>
          <w:szCs w:val="28"/>
        </w:rPr>
        <w:t>Гладк</w:t>
      </w:r>
      <w:r w:rsidRPr="006D19E3">
        <w:rPr>
          <w:sz w:val="28"/>
          <w:szCs w:val="28"/>
        </w:rPr>
        <w:t>овского сельсовета</w:t>
      </w:r>
      <w:r w:rsidR="00F41C27">
        <w:rPr>
          <w:sz w:val="28"/>
          <w:szCs w:val="28"/>
        </w:rPr>
        <w:t>,</w:t>
      </w:r>
      <w:r w:rsidRPr="006D19E3">
        <w:rPr>
          <w:sz w:val="28"/>
          <w:szCs w:val="28"/>
        </w:rPr>
        <w:t xml:space="preserve"> согласно приложени</w:t>
      </w:r>
      <w:r w:rsidR="00F41C27">
        <w:rPr>
          <w:sz w:val="28"/>
          <w:szCs w:val="28"/>
        </w:rPr>
        <w:t>ю</w:t>
      </w:r>
      <w:r w:rsidRPr="006D19E3">
        <w:rPr>
          <w:sz w:val="28"/>
          <w:szCs w:val="28"/>
        </w:rPr>
        <w:t>.</w:t>
      </w:r>
    </w:p>
    <w:p w:rsidR="006D19E3" w:rsidRPr="006D19E3" w:rsidRDefault="006D19E3" w:rsidP="009C2120">
      <w:pPr>
        <w:ind w:firstLine="708"/>
        <w:jc w:val="both"/>
        <w:rPr>
          <w:sz w:val="28"/>
          <w:szCs w:val="28"/>
        </w:rPr>
      </w:pPr>
      <w:r w:rsidRPr="006D19E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D19E3" w:rsidRPr="006D19E3" w:rsidRDefault="006D19E3" w:rsidP="009C2120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19E3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19E3" w:rsidRP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9E3" w:rsidRDefault="006D19E3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E21" w:rsidRDefault="00212E21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E21" w:rsidRDefault="00212E21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E21" w:rsidRPr="006D19E3" w:rsidRDefault="00212E21" w:rsidP="006D19E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19E3" w:rsidRPr="006D19E3" w:rsidRDefault="006D19E3" w:rsidP="006D19E3">
      <w:pPr>
        <w:shd w:val="clear" w:color="auto" w:fill="FFFFFF"/>
        <w:rPr>
          <w:color w:val="4A442A"/>
          <w:sz w:val="28"/>
          <w:szCs w:val="28"/>
        </w:rPr>
      </w:pPr>
    </w:p>
    <w:p w:rsidR="006D19E3" w:rsidRPr="006D19E3" w:rsidRDefault="006D19E3" w:rsidP="006D19E3">
      <w:pPr>
        <w:pStyle w:val="aa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19E3">
        <w:rPr>
          <w:sz w:val="28"/>
          <w:szCs w:val="28"/>
        </w:rPr>
        <w:t>Глава Гладковского сельсовета                                                        С.Н.Гришина</w:t>
      </w:r>
    </w:p>
    <w:p w:rsidR="0090456D" w:rsidRPr="006D19E3" w:rsidRDefault="0090456D" w:rsidP="0090456D">
      <w:pPr>
        <w:autoSpaceDE/>
        <w:autoSpaceDN/>
        <w:ind w:firstLine="709"/>
        <w:jc w:val="both"/>
        <w:rPr>
          <w:sz w:val="28"/>
          <w:szCs w:val="28"/>
        </w:rPr>
      </w:pPr>
      <w:r w:rsidRPr="006D19E3">
        <w:rPr>
          <w:sz w:val="28"/>
          <w:szCs w:val="28"/>
        </w:rPr>
        <w:br w:type="page"/>
      </w:r>
    </w:p>
    <w:p w:rsidR="006D19E3" w:rsidRPr="002123C8" w:rsidRDefault="006D19E3" w:rsidP="006D19E3">
      <w:pPr>
        <w:jc w:val="right"/>
      </w:pPr>
      <w:r w:rsidRPr="002123C8">
        <w:lastRenderedPageBreak/>
        <w:t>Приложение</w:t>
      </w:r>
    </w:p>
    <w:p w:rsidR="006D19E3" w:rsidRPr="002123C8" w:rsidRDefault="006D19E3" w:rsidP="006D19E3">
      <w:pPr>
        <w:jc w:val="right"/>
      </w:pPr>
      <w:r w:rsidRPr="002123C8">
        <w:t>к постановлению администрации</w:t>
      </w:r>
    </w:p>
    <w:p w:rsidR="006D19E3" w:rsidRPr="002123C8" w:rsidRDefault="006D19E3" w:rsidP="006D19E3">
      <w:pPr>
        <w:jc w:val="right"/>
      </w:pPr>
      <w:r w:rsidRPr="002123C8">
        <w:t>Гладковского сельсовета</w:t>
      </w:r>
    </w:p>
    <w:p w:rsidR="006D19E3" w:rsidRPr="002123C8" w:rsidRDefault="006D19E3" w:rsidP="006D19E3">
      <w:pPr>
        <w:jc w:val="right"/>
      </w:pPr>
      <w:r w:rsidRPr="002123C8">
        <w:t xml:space="preserve">от </w:t>
      </w:r>
      <w:r w:rsidR="00212E21">
        <w:t>05</w:t>
      </w:r>
      <w:r w:rsidRPr="002123C8">
        <w:t>.</w:t>
      </w:r>
      <w:r w:rsidR="00212E21">
        <w:t>10</w:t>
      </w:r>
      <w:r w:rsidRPr="002123C8">
        <w:t>.</w:t>
      </w:r>
      <w:r>
        <w:t>20</w:t>
      </w:r>
      <w:r w:rsidR="00212E21">
        <w:t>20</w:t>
      </w:r>
      <w:r w:rsidRPr="002123C8">
        <w:t xml:space="preserve"> № </w:t>
      </w:r>
      <w:r w:rsidR="00212E21">
        <w:t>24</w:t>
      </w:r>
      <w:r w:rsidRPr="002123C8">
        <w:t>-п</w:t>
      </w:r>
    </w:p>
    <w:p w:rsidR="0090456D" w:rsidRPr="006D19E3" w:rsidRDefault="0090456D" w:rsidP="0090456D">
      <w:pPr>
        <w:autoSpaceDE/>
        <w:autoSpaceDN/>
        <w:rPr>
          <w:sz w:val="24"/>
          <w:szCs w:val="24"/>
        </w:rPr>
      </w:pPr>
    </w:p>
    <w:p w:rsidR="0090456D" w:rsidRPr="006D19E3" w:rsidRDefault="0090456D" w:rsidP="0090456D">
      <w:pPr>
        <w:autoSpaceDE/>
        <w:autoSpaceDN/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6D19E3">
        <w:rPr>
          <w:rFonts w:eastAsia="Calibri"/>
          <w:b/>
          <w:sz w:val="24"/>
          <w:szCs w:val="24"/>
          <w:lang w:eastAsia="en-US"/>
        </w:rPr>
        <w:t>План</w:t>
      </w:r>
    </w:p>
    <w:p w:rsidR="0090456D" w:rsidRPr="006D19E3" w:rsidRDefault="0090456D" w:rsidP="0090456D">
      <w:pPr>
        <w:autoSpaceDE/>
        <w:autoSpaceDN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 xml:space="preserve">действий по предупреждению и ликвидации </w:t>
      </w:r>
      <w:r w:rsidR="007706D9" w:rsidRPr="006D19E3">
        <w:rPr>
          <w:b/>
          <w:sz w:val="24"/>
          <w:szCs w:val="24"/>
        </w:rPr>
        <w:t>чрезвычайных</w:t>
      </w:r>
      <w:r w:rsidR="00F301C7" w:rsidRPr="006D19E3">
        <w:rPr>
          <w:b/>
          <w:sz w:val="24"/>
          <w:szCs w:val="24"/>
        </w:rPr>
        <w:t xml:space="preserve"> </w:t>
      </w:r>
      <w:r w:rsidR="007706D9" w:rsidRPr="006D19E3">
        <w:rPr>
          <w:b/>
          <w:sz w:val="24"/>
          <w:szCs w:val="24"/>
        </w:rPr>
        <w:t xml:space="preserve">ситуаций </w:t>
      </w:r>
      <w:r w:rsidRPr="006D19E3">
        <w:rPr>
          <w:b/>
          <w:sz w:val="24"/>
          <w:szCs w:val="24"/>
        </w:rPr>
        <w:t xml:space="preserve">на территории </w:t>
      </w:r>
      <w:r w:rsidR="006D19E3">
        <w:rPr>
          <w:b/>
          <w:sz w:val="24"/>
          <w:szCs w:val="24"/>
        </w:rPr>
        <w:t>Гладков</w:t>
      </w:r>
      <w:r w:rsidR="007706D9" w:rsidRPr="006D19E3">
        <w:rPr>
          <w:b/>
          <w:sz w:val="24"/>
          <w:szCs w:val="24"/>
        </w:rPr>
        <w:t>ского сельсовета</w:t>
      </w:r>
    </w:p>
    <w:p w:rsidR="0090456D" w:rsidRPr="006D19E3" w:rsidRDefault="0090456D" w:rsidP="0090456D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003"/>
        <w:gridCol w:w="2126"/>
        <w:gridCol w:w="2642"/>
        <w:gridCol w:w="1206"/>
      </w:tblGrid>
      <w:tr w:rsidR="0090456D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642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90456D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90456D" w:rsidRPr="006D19E3" w:rsidRDefault="0090456D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B54EE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5B54EE" w:rsidRPr="006D19E3" w:rsidRDefault="005B54EE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5B54EE" w:rsidRPr="006D19E3" w:rsidRDefault="005B54EE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 xml:space="preserve">Разработка и корректировка нормативно-правовых актов в области защиты населения и территории от </w:t>
            </w:r>
            <w:r w:rsidR="001007A8" w:rsidRPr="006D19E3">
              <w:rPr>
                <w:sz w:val="24"/>
                <w:szCs w:val="24"/>
              </w:rPr>
              <w:t>чрезвычайных ситуаций</w:t>
            </w:r>
            <w:r w:rsidRPr="006D19E3">
              <w:rPr>
                <w:sz w:val="24"/>
                <w:szCs w:val="24"/>
              </w:rPr>
              <w:t xml:space="preserve"> природного и техногенного характера.</w:t>
            </w:r>
          </w:p>
          <w:p w:rsidR="005B54EE" w:rsidRPr="006D19E3" w:rsidRDefault="005B54EE" w:rsidP="00BA54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4EE" w:rsidRPr="006D19E3" w:rsidRDefault="005B54EE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5B54EE" w:rsidRPr="006D19E3" w:rsidRDefault="005B54EE" w:rsidP="005B54EE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173993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173993" w:rsidRPr="006D19E3" w:rsidRDefault="00173993" w:rsidP="00916700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:rsidR="00173993" w:rsidRPr="006D19E3" w:rsidRDefault="00173993" w:rsidP="00916700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проверки систем оповещения населения </w:t>
            </w:r>
          </w:p>
        </w:tc>
        <w:tc>
          <w:tcPr>
            <w:tcW w:w="2126" w:type="dxa"/>
            <w:shd w:val="clear" w:color="auto" w:fill="auto"/>
          </w:tcPr>
          <w:p w:rsidR="00173993" w:rsidRPr="006D19E3" w:rsidRDefault="00173993" w:rsidP="00916700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173993" w:rsidRPr="006D19E3" w:rsidRDefault="00173993" w:rsidP="00916700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42" w:type="dxa"/>
            <w:shd w:val="clear" w:color="auto" w:fill="auto"/>
          </w:tcPr>
          <w:p w:rsidR="00173993" w:rsidRPr="006D19E3" w:rsidRDefault="00173993" w:rsidP="00916700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173993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173993" w:rsidRPr="006D19E3" w:rsidRDefault="001C557C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73993" w:rsidRPr="006D19E3" w:rsidRDefault="00173993" w:rsidP="00173993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Размещение на информационных стендах и в печатном издании сельсовета информационно – справочных материалов ГО,ЧС и ОПБ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993" w:rsidRPr="006D19E3" w:rsidRDefault="00173993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3993" w:rsidRPr="006D19E3" w:rsidRDefault="00173993" w:rsidP="005B54EE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зам. главы сельсовета</w:t>
            </w:r>
          </w:p>
        </w:tc>
      </w:tr>
      <w:tr w:rsidR="00173993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173993" w:rsidRPr="006D19E3" w:rsidRDefault="001C557C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73993" w:rsidRPr="006D19E3" w:rsidRDefault="00173993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Проведение мероприятий при подготовке объектов и населенных пунктов в период:</w:t>
            </w:r>
          </w:p>
          <w:p w:rsidR="00173993" w:rsidRPr="006D19E3" w:rsidRDefault="00173993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весеннего половодья;</w:t>
            </w:r>
          </w:p>
          <w:p w:rsidR="00173993" w:rsidRPr="006D19E3" w:rsidRDefault="00173993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 весенне – летний пожароопасный период;</w:t>
            </w:r>
          </w:p>
          <w:p w:rsidR="00173993" w:rsidRPr="006D19E3" w:rsidRDefault="00173993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ледостава;</w:t>
            </w:r>
          </w:p>
          <w:p w:rsidR="00173993" w:rsidRPr="006D19E3" w:rsidRDefault="00173993" w:rsidP="00BA543C">
            <w:pPr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 осенне – зимний пожароопасный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993" w:rsidRPr="006D19E3" w:rsidRDefault="00173993" w:rsidP="00173993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 xml:space="preserve">в течение года по соответствующим планам 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73993" w:rsidRPr="006D19E3" w:rsidRDefault="00173993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</w:tr>
      <w:tr w:rsidR="00974928" w:rsidRPr="006D19E3" w:rsidTr="00115393">
        <w:tc>
          <w:tcPr>
            <w:tcW w:w="783" w:type="dxa"/>
            <w:shd w:val="clear" w:color="auto" w:fill="auto"/>
            <w:vAlign w:val="center"/>
          </w:tcPr>
          <w:p w:rsidR="00974928" w:rsidRPr="006D19E3" w:rsidRDefault="00BF49E4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74928" w:rsidRPr="006D19E3" w:rsidRDefault="00974928" w:rsidP="00BF49E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установка в местах массового пребывания (отдыха)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928" w:rsidRPr="006D19E3" w:rsidRDefault="00974928" w:rsidP="00BA543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74928" w:rsidRPr="006D19E3" w:rsidRDefault="00BF49E4" w:rsidP="00BA543C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главы сельсовета</w:t>
            </w:r>
          </w:p>
        </w:tc>
        <w:tc>
          <w:tcPr>
            <w:tcW w:w="1206" w:type="dxa"/>
          </w:tcPr>
          <w:p w:rsidR="00974928" w:rsidRPr="006D19E3" w:rsidRDefault="00974928" w:rsidP="00BA543C">
            <w:pPr>
              <w:jc w:val="both"/>
              <w:rPr>
                <w:sz w:val="24"/>
                <w:szCs w:val="24"/>
              </w:rPr>
            </w:pPr>
          </w:p>
        </w:tc>
      </w:tr>
      <w:tr w:rsidR="001007A8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  <w:vAlign w:val="center"/>
          </w:tcPr>
          <w:p w:rsidR="001007A8" w:rsidRPr="006D19E3" w:rsidRDefault="00BF49E4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007A8" w:rsidRPr="006D19E3" w:rsidRDefault="001007A8" w:rsidP="00BA543C">
            <w:pPr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Организация контроля за содержанием и состоянием внутрипоселковых и межпоселковых дорог в зимнее время и в период весенней распутицы.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7A8" w:rsidRPr="006D19E3" w:rsidRDefault="00BF49E4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007A8" w:rsidRPr="006D19E3" w:rsidRDefault="00BF49E4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74928" w:rsidRPr="006D19E3" w:rsidTr="00173993">
        <w:tc>
          <w:tcPr>
            <w:tcW w:w="783" w:type="dxa"/>
            <w:shd w:val="clear" w:color="auto" w:fill="auto"/>
            <w:vAlign w:val="center"/>
          </w:tcPr>
          <w:p w:rsidR="00974928" w:rsidRPr="006D19E3" w:rsidRDefault="00BF49E4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74928" w:rsidRPr="006D19E3" w:rsidRDefault="00974928" w:rsidP="00173993">
            <w:pPr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 xml:space="preserve">Организация подготовки сил и средств добровольной пожарной охраны сельсовета к защите населенных пунктов от угроз лесных пожаров в пожароопасный </w:t>
            </w:r>
            <w:r w:rsidRPr="006D19E3">
              <w:rPr>
                <w:rStyle w:val="211pt"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928" w:rsidRPr="006D19E3" w:rsidRDefault="00974928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74928" w:rsidRPr="006D19E3" w:rsidRDefault="00974928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206" w:type="dxa"/>
          </w:tcPr>
          <w:p w:rsidR="00974928" w:rsidRPr="006D19E3" w:rsidRDefault="00974928" w:rsidP="00BA543C">
            <w:pPr>
              <w:jc w:val="both"/>
              <w:rPr>
                <w:sz w:val="24"/>
                <w:szCs w:val="24"/>
              </w:rPr>
            </w:pPr>
          </w:p>
        </w:tc>
      </w:tr>
      <w:tr w:rsidR="00974928" w:rsidRPr="006D19E3" w:rsidTr="00173993">
        <w:tc>
          <w:tcPr>
            <w:tcW w:w="783" w:type="dxa"/>
            <w:shd w:val="clear" w:color="auto" w:fill="auto"/>
            <w:vAlign w:val="center"/>
          </w:tcPr>
          <w:p w:rsidR="00974928" w:rsidRPr="006D19E3" w:rsidRDefault="00AC5C96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974928" w:rsidRPr="006D19E3" w:rsidRDefault="00974928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Патрулирование территории сельсовета в пожароопасный период, с целью:</w:t>
            </w:r>
          </w:p>
          <w:p w:rsidR="00974928" w:rsidRPr="006D19E3" w:rsidRDefault="00974928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выявления несанкционированных отжигов сухой травы;</w:t>
            </w:r>
          </w:p>
          <w:p w:rsidR="00974928" w:rsidRPr="006D19E3" w:rsidRDefault="00974928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предупреждения разжигания костров в жилом секторе и посещения лесов;</w:t>
            </w:r>
          </w:p>
          <w:p w:rsidR="00974928" w:rsidRPr="006D19E3" w:rsidRDefault="00974928" w:rsidP="00BA543C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- раннего определения пожаров.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928" w:rsidRPr="006D19E3" w:rsidRDefault="00974928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с апреля по октябрь, в течение пожароопасного периода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974928" w:rsidRPr="006D19E3" w:rsidRDefault="00BF49E4" w:rsidP="00BA543C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206" w:type="dxa"/>
          </w:tcPr>
          <w:p w:rsidR="00974928" w:rsidRPr="006D19E3" w:rsidRDefault="00974928" w:rsidP="00BA543C">
            <w:pPr>
              <w:jc w:val="both"/>
              <w:rPr>
                <w:sz w:val="24"/>
                <w:szCs w:val="24"/>
              </w:rPr>
            </w:pPr>
          </w:p>
        </w:tc>
      </w:tr>
      <w:tr w:rsidR="001007A8" w:rsidRPr="006D19E3" w:rsidTr="00173993">
        <w:tc>
          <w:tcPr>
            <w:tcW w:w="783" w:type="dxa"/>
            <w:shd w:val="clear" w:color="auto" w:fill="auto"/>
            <w:vAlign w:val="center"/>
          </w:tcPr>
          <w:p w:rsidR="001007A8" w:rsidRPr="006D19E3" w:rsidRDefault="00AC5C96" w:rsidP="00BA543C">
            <w:pPr>
              <w:jc w:val="center"/>
              <w:rPr>
                <w:sz w:val="24"/>
                <w:szCs w:val="24"/>
              </w:rPr>
            </w:pPr>
            <w:r w:rsidRPr="006D19E3">
              <w:rPr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007A8" w:rsidRPr="006D19E3" w:rsidRDefault="001007A8" w:rsidP="001007A8">
            <w:pPr>
              <w:rPr>
                <w:rStyle w:val="2TimesNewRoman"/>
                <w:iCs/>
                <w:color w:val="000000"/>
                <w:sz w:val="24"/>
                <w:szCs w:val="24"/>
              </w:rPr>
            </w:pPr>
            <w:r w:rsidRPr="006D19E3">
              <w:rPr>
                <w:rStyle w:val="2TimesNewRoman"/>
                <w:iCs/>
                <w:color w:val="000000"/>
                <w:sz w:val="24"/>
                <w:szCs w:val="24"/>
              </w:rPr>
              <w:t>Создание запасов материально- технических средств для ликвидации чрезвычайной ситуации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7A8" w:rsidRPr="006D19E3" w:rsidRDefault="001007A8" w:rsidP="00BA543C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007A8" w:rsidRPr="006D19E3" w:rsidRDefault="00BF49E4" w:rsidP="00BA543C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D19E3">
              <w:rPr>
                <w:rStyle w:val="211pt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206" w:type="dxa"/>
          </w:tcPr>
          <w:p w:rsidR="001007A8" w:rsidRPr="006D19E3" w:rsidRDefault="001007A8" w:rsidP="00BA543C">
            <w:pPr>
              <w:jc w:val="both"/>
              <w:rPr>
                <w:sz w:val="24"/>
                <w:szCs w:val="24"/>
              </w:rPr>
            </w:pPr>
          </w:p>
        </w:tc>
      </w:tr>
      <w:tr w:rsidR="00974928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74928" w:rsidRPr="006D19E3" w:rsidRDefault="00974928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4928" w:rsidRPr="006D19E3" w:rsidRDefault="00AC5C96" w:rsidP="00AC5C9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974928" w:rsidRPr="006D19E3" w:rsidRDefault="00974928" w:rsidP="00BF49E4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Проведение подворового обхода граждан</w:t>
            </w:r>
            <w:r w:rsidR="001007A8" w:rsidRPr="006D19E3">
              <w:rPr>
                <w:rFonts w:eastAsia="Calibri"/>
                <w:sz w:val="24"/>
                <w:szCs w:val="24"/>
                <w:lang w:eastAsia="en-US"/>
              </w:rPr>
              <w:t xml:space="preserve"> с целью вручения памяток, проведения бесед</w:t>
            </w:r>
          </w:p>
        </w:tc>
        <w:tc>
          <w:tcPr>
            <w:tcW w:w="2126" w:type="dxa"/>
            <w:shd w:val="clear" w:color="auto" w:fill="auto"/>
          </w:tcPr>
          <w:p w:rsidR="00974928" w:rsidRPr="006D19E3" w:rsidRDefault="00974928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974928" w:rsidRPr="006D19E3" w:rsidRDefault="00974928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AC5C96" w:rsidRPr="006D19E3" w:rsidRDefault="00AC5C96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42" w:type="dxa"/>
            <w:shd w:val="clear" w:color="auto" w:fill="auto"/>
          </w:tcPr>
          <w:p w:rsidR="00974928" w:rsidRPr="006D19E3" w:rsidRDefault="00BF49E4" w:rsidP="00D02FF9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 xml:space="preserve">зам. главы </w:t>
            </w:r>
            <w:r w:rsidR="00974928" w:rsidRPr="006D19E3">
              <w:rPr>
                <w:sz w:val="24"/>
                <w:szCs w:val="24"/>
              </w:rPr>
              <w:t xml:space="preserve"> </w:t>
            </w:r>
            <w:r w:rsidR="00974928" w:rsidRPr="006D19E3">
              <w:rPr>
                <w:sz w:val="24"/>
                <w:szCs w:val="24"/>
                <w:lang w:eastAsia="en-US"/>
              </w:rPr>
              <w:t>сельсовета;</w:t>
            </w:r>
          </w:p>
          <w:p w:rsidR="00974928" w:rsidRPr="006D19E3" w:rsidRDefault="00974928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Участковый уполномоченный полиции</w:t>
            </w:r>
          </w:p>
          <w:p w:rsidR="00974928" w:rsidRPr="006D19E3" w:rsidRDefault="00974928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974928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974928" w:rsidRPr="006D19E3" w:rsidRDefault="00974928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4928" w:rsidRPr="006D19E3" w:rsidRDefault="00AC5C96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974928" w:rsidRPr="006D19E3" w:rsidRDefault="00974928" w:rsidP="00D02FF9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Привлеч</w:t>
            </w:r>
            <w:r w:rsidR="001007A8" w:rsidRPr="006D19E3">
              <w:rPr>
                <w:rFonts w:eastAsia="Calibri"/>
                <w:sz w:val="24"/>
                <w:szCs w:val="24"/>
                <w:lang w:eastAsia="en-US"/>
              </w:rPr>
              <w:t xml:space="preserve">ение </w:t>
            </w: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 владельцев </w:t>
            </w:r>
            <w:r w:rsidR="00BF49E4" w:rsidRPr="006D19E3">
              <w:rPr>
                <w:rFonts w:eastAsia="Calibri"/>
                <w:sz w:val="24"/>
                <w:szCs w:val="24"/>
                <w:lang w:eastAsia="en-US"/>
              </w:rPr>
              <w:t xml:space="preserve">личной техники </w:t>
            </w:r>
            <w:r w:rsidRPr="006D19E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BF49E4" w:rsidRPr="006D19E3">
              <w:rPr>
                <w:rFonts w:eastAsia="Calibri"/>
                <w:sz w:val="24"/>
                <w:szCs w:val="24"/>
                <w:lang w:eastAsia="en-US"/>
              </w:rPr>
              <w:t>участия в ликвидации чрезвычайной ситуации (по согласованию)</w:t>
            </w:r>
          </w:p>
          <w:p w:rsidR="00974928" w:rsidRPr="006D19E3" w:rsidRDefault="00974928" w:rsidP="00D02FF9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74928" w:rsidRPr="006D19E3" w:rsidRDefault="00BF49E4" w:rsidP="00D02FF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42" w:type="dxa"/>
            <w:shd w:val="clear" w:color="auto" w:fill="auto"/>
          </w:tcPr>
          <w:p w:rsidR="00974928" w:rsidRPr="006D19E3" w:rsidRDefault="00974928" w:rsidP="00066D47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BF49E4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BF49E4" w:rsidRPr="006D19E3" w:rsidRDefault="00AC5C96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BF49E4" w:rsidRPr="006D19E3" w:rsidRDefault="00BF49E4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Определение места кратковременного приема эвакуируемого населения в случае чрезвычайной ситуации</w:t>
            </w:r>
          </w:p>
          <w:p w:rsidR="00BF49E4" w:rsidRPr="006D19E3" w:rsidRDefault="00BF49E4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F49E4" w:rsidRPr="006D19E3" w:rsidRDefault="00BF49E4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42" w:type="dxa"/>
            <w:shd w:val="clear" w:color="auto" w:fill="auto"/>
          </w:tcPr>
          <w:p w:rsidR="00BF49E4" w:rsidRPr="006D19E3" w:rsidRDefault="0074612A" w:rsidP="0074612A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74612A" w:rsidRPr="006D19E3" w:rsidTr="00173993">
        <w:trPr>
          <w:gridAfter w:val="1"/>
          <w:wAfter w:w="1206" w:type="dxa"/>
        </w:trPr>
        <w:tc>
          <w:tcPr>
            <w:tcW w:w="783" w:type="dxa"/>
            <w:shd w:val="clear" w:color="auto" w:fill="auto"/>
          </w:tcPr>
          <w:p w:rsidR="0074612A" w:rsidRPr="006D19E3" w:rsidRDefault="0074612A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74612A" w:rsidRPr="006D19E3" w:rsidRDefault="0074612A" w:rsidP="007A56B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Определение размеров ущерба, последствий в связи с чрезвычайной ситуацией</w:t>
            </w:r>
          </w:p>
        </w:tc>
        <w:tc>
          <w:tcPr>
            <w:tcW w:w="2126" w:type="dxa"/>
            <w:shd w:val="clear" w:color="auto" w:fill="auto"/>
          </w:tcPr>
          <w:p w:rsidR="0074612A" w:rsidRPr="006D19E3" w:rsidRDefault="0074612A" w:rsidP="007A56B2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9E3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42" w:type="dxa"/>
            <w:shd w:val="clear" w:color="auto" w:fill="auto"/>
          </w:tcPr>
          <w:p w:rsidR="0074612A" w:rsidRPr="006D19E3" w:rsidRDefault="0074612A" w:rsidP="007A56B2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6D19E3">
              <w:rPr>
                <w:sz w:val="24"/>
                <w:szCs w:val="24"/>
                <w:lang w:eastAsia="en-US"/>
              </w:rPr>
              <w:t>глава сельсовета</w:t>
            </w:r>
          </w:p>
        </w:tc>
      </w:tr>
    </w:tbl>
    <w:p w:rsidR="0090456D" w:rsidRPr="006D19E3" w:rsidRDefault="0090456D" w:rsidP="0090456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5B54EE" w:rsidRPr="006D19E3" w:rsidRDefault="005B54EE" w:rsidP="005B54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4EE" w:rsidRPr="006D19E3" w:rsidSect="006D19E3">
      <w:head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32" w:rsidRDefault="00250F32" w:rsidP="00B54FF6">
      <w:r>
        <w:separator/>
      </w:r>
    </w:p>
  </w:endnote>
  <w:endnote w:type="continuationSeparator" w:id="1">
    <w:p w:rsidR="00250F32" w:rsidRDefault="00250F32" w:rsidP="00B5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32" w:rsidRDefault="00250F32" w:rsidP="00B54FF6">
      <w:r>
        <w:separator/>
      </w:r>
    </w:p>
  </w:footnote>
  <w:footnote w:type="continuationSeparator" w:id="1">
    <w:p w:rsidR="00250F32" w:rsidRDefault="00250F32" w:rsidP="00B5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5C" w:rsidRDefault="0006606F" w:rsidP="00DD5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75C" w:rsidRDefault="00250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61B"/>
    <w:multiLevelType w:val="hybridMultilevel"/>
    <w:tmpl w:val="E86AD83E"/>
    <w:lvl w:ilvl="0" w:tplc="87FC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6D"/>
    <w:rsid w:val="00027A40"/>
    <w:rsid w:val="0006606F"/>
    <w:rsid w:val="00066D47"/>
    <w:rsid w:val="000A2FA5"/>
    <w:rsid w:val="001007A8"/>
    <w:rsid w:val="001073DE"/>
    <w:rsid w:val="001102CC"/>
    <w:rsid w:val="001574FC"/>
    <w:rsid w:val="0016671C"/>
    <w:rsid w:val="00173993"/>
    <w:rsid w:val="001C557C"/>
    <w:rsid w:val="00212E21"/>
    <w:rsid w:val="00250F32"/>
    <w:rsid w:val="00312050"/>
    <w:rsid w:val="003179E2"/>
    <w:rsid w:val="004066E7"/>
    <w:rsid w:val="00476F15"/>
    <w:rsid w:val="004B197E"/>
    <w:rsid w:val="005B54EE"/>
    <w:rsid w:val="00617C23"/>
    <w:rsid w:val="006D19E3"/>
    <w:rsid w:val="0074612A"/>
    <w:rsid w:val="007706D9"/>
    <w:rsid w:val="008C58FD"/>
    <w:rsid w:val="0090456D"/>
    <w:rsid w:val="00974928"/>
    <w:rsid w:val="009C2120"/>
    <w:rsid w:val="00A50EFF"/>
    <w:rsid w:val="00AC5C96"/>
    <w:rsid w:val="00B54FF6"/>
    <w:rsid w:val="00BF49E4"/>
    <w:rsid w:val="00C24041"/>
    <w:rsid w:val="00C573C1"/>
    <w:rsid w:val="00C757F5"/>
    <w:rsid w:val="00E56A46"/>
    <w:rsid w:val="00E8042B"/>
    <w:rsid w:val="00E96898"/>
    <w:rsid w:val="00F301C7"/>
    <w:rsid w:val="00F41C27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4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456D"/>
  </w:style>
  <w:style w:type="character" w:styleId="a6">
    <w:name w:val="Hyperlink"/>
    <w:rsid w:val="009045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456D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No Spacing"/>
    <w:link w:val="a9"/>
    <w:qFormat/>
    <w:rsid w:val="009045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locked/>
    <w:rsid w:val="0090456D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5B5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4EE"/>
    <w:pPr>
      <w:widowControl w:val="0"/>
      <w:shd w:val="clear" w:color="auto" w:fill="FFFFFF"/>
      <w:autoSpaceDE/>
      <w:autoSpaceDN/>
      <w:spacing w:after="600" w:line="277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5B54E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1">
    <w:name w:val="Основной текст (2) + 11 pt1"/>
    <w:aliases w:val="Полужирный"/>
    <w:rsid w:val="005B54EE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5B54EE"/>
    <w:rPr>
      <w:rFonts w:ascii="Times New Roman" w:hAnsi="Times New Roman" w:cs="Times New Roman"/>
      <w:sz w:val="64"/>
      <w:szCs w:val="64"/>
      <w:u w:val="none"/>
      <w:lang w:bidi="ar-SA"/>
    </w:rPr>
  </w:style>
  <w:style w:type="paragraph" w:styleId="aa">
    <w:name w:val="Normal (Web)"/>
    <w:basedOn w:val="a"/>
    <w:rsid w:val="006D19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2020-10-07T05:58:00Z</cp:lastPrinted>
  <dcterms:created xsi:type="dcterms:W3CDTF">2020-09-15T04:16:00Z</dcterms:created>
  <dcterms:modified xsi:type="dcterms:W3CDTF">2020-10-20T08:44:00Z</dcterms:modified>
</cp:coreProperties>
</file>